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C40C2" w14:textId="77777777" w:rsidR="00221BEE" w:rsidRPr="00221BEE" w:rsidRDefault="00221BEE" w:rsidP="00221BEE">
      <w:pPr>
        <w:spacing w:before="8"/>
        <w:rPr>
          <w:rFonts w:ascii="Times New Roman" w:eastAsia="Arial" w:hAnsi="Times New Roman" w:cs="Times New Roman"/>
          <w:sz w:val="16"/>
          <w:lang w:val="bs"/>
        </w:rPr>
      </w:pPr>
      <w:r w:rsidRPr="00221BEE">
        <w:rPr>
          <w:rFonts w:ascii="Times New Roman" w:eastAsia="Arial" w:hAnsi="Times New Roman" w:cs="Times New Roman"/>
          <w:noProof/>
          <w:lang w:eastAsia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12B5C7" wp14:editId="17D48470">
                <wp:simplePos x="0" y="0"/>
                <wp:positionH relativeFrom="page">
                  <wp:posOffset>719455</wp:posOffset>
                </wp:positionH>
                <wp:positionV relativeFrom="paragraph">
                  <wp:posOffset>153670</wp:posOffset>
                </wp:positionV>
                <wp:extent cx="5907405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74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03"/>
                            <a:gd name="T2" fmla="+- 0 10436 1133"/>
                            <a:gd name="T3" fmla="*/ T2 w 9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3">
                              <a:moveTo>
                                <a:pt x="0" y="0"/>
                              </a:moveTo>
                              <a:lnTo>
                                <a:pt x="9303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4A024" id="Freeform 8" o:spid="_x0000_s1026" style="position:absolute;margin-left:56.65pt;margin-top:12.1pt;width:465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" path="m,l9303,e" filled="f" strokeweight=".34664mm">
                <v:path arrowok="t" o:connecttype="custom" o:connectlocs="0,0;5907405,0" o:connectangles="0,0"/>
                <w10:wrap type="topAndBottom" anchorx="page"/>
              </v:shape>
            </w:pict>
          </mc:Fallback>
        </mc:AlternateContent>
      </w:r>
    </w:p>
    <w:p w14:paraId="384D14F0" w14:textId="2E215ACC" w:rsidR="00221BEE" w:rsidRPr="00EC25DD" w:rsidRDefault="00221BEE" w:rsidP="00221BEE">
      <w:pPr>
        <w:ind w:left="399"/>
        <w:outlineLvl w:val="0"/>
        <w:rPr>
          <w:rFonts w:ascii="Times New Roman" w:eastAsia="Times New Roman" w:hAnsi="Times New Roman" w:cs="Times New Roman"/>
          <w:bCs/>
          <w:sz w:val="24"/>
          <w:szCs w:val="24"/>
          <w:u w:color="000000"/>
          <w:lang w:val="bs"/>
        </w:rPr>
      </w:pPr>
      <w:r w:rsidRPr="00221BEE">
        <w:rPr>
          <w:rFonts w:ascii="Times New Roman" w:eastAsia="Times New Roman" w:hAnsi="Times New Roman" w:cs="Times New Roman"/>
          <w:bCs/>
          <w:sz w:val="24"/>
          <w:szCs w:val="24"/>
          <w:u w:color="000000"/>
          <w:lang w:val="bs"/>
        </w:rPr>
        <w:t xml:space="preserve">JAVNI POZIV </w:t>
      </w:r>
      <w:r w:rsidRPr="00EC25DD">
        <w:rPr>
          <w:rFonts w:ascii="Times New Roman" w:eastAsia="Times New Roman" w:hAnsi="Times New Roman" w:cs="Times New Roman"/>
          <w:bCs/>
          <w:sz w:val="24"/>
          <w:szCs w:val="24"/>
          <w:u w:color="000000"/>
          <w:lang w:val="bs"/>
        </w:rPr>
        <w:t>ZA PODNOŠENJE PRIJAVA ZA DODJELU PRORAČUNSKIH SREDSTAVA ZA FINANCIJSKE POTPORE UDRUGAMA ZA 202</w:t>
      </w:r>
      <w:r w:rsidR="00AB729B">
        <w:rPr>
          <w:rFonts w:ascii="Times New Roman" w:eastAsia="Times New Roman" w:hAnsi="Times New Roman" w:cs="Times New Roman"/>
          <w:bCs/>
          <w:sz w:val="24"/>
          <w:szCs w:val="24"/>
          <w:u w:color="000000"/>
          <w:lang w:val="bs"/>
        </w:rPr>
        <w:t>6</w:t>
      </w:r>
      <w:r w:rsidRPr="00EC25DD">
        <w:rPr>
          <w:rFonts w:ascii="Times New Roman" w:eastAsia="Times New Roman" w:hAnsi="Times New Roman" w:cs="Times New Roman"/>
          <w:bCs/>
          <w:sz w:val="24"/>
          <w:szCs w:val="24"/>
          <w:u w:color="000000"/>
          <w:lang w:val="bs"/>
        </w:rPr>
        <w:t>.GODINU</w:t>
      </w:r>
    </w:p>
    <w:p w14:paraId="00291974" w14:textId="77777777" w:rsidR="00221BEE" w:rsidRPr="00EC25DD" w:rsidRDefault="00221BEE" w:rsidP="00221BEE">
      <w:pPr>
        <w:ind w:left="399"/>
        <w:outlineLvl w:val="0"/>
        <w:rPr>
          <w:rFonts w:ascii="Times New Roman" w:eastAsia="Times New Roman" w:hAnsi="Times New Roman" w:cs="Times New Roman"/>
          <w:bCs/>
          <w:sz w:val="24"/>
          <w:szCs w:val="24"/>
          <w:u w:color="000000"/>
          <w:lang w:val="bs"/>
        </w:rPr>
      </w:pPr>
    </w:p>
    <w:p w14:paraId="43C21796" w14:textId="27511176" w:rsidR="00221BEE" w:rsidRPr="00EC25DD" w:rsidRDefault="00221BEE" w:rsidP="00C82E9C">
      <w:pPr>
        <w:spacing w:before="94"/>
        <w:ind w:left="533"/>
        <w:rPr>
          <w:rFonts w:ascii="Times New Roman" w:hAnsi="Times New Roman" w:cs="Times New Roman"/>
          <w:b/>
          <w:sz w:val="12"/>
        </w:rPr>
      </w:pPr>
      <w:r w:rsidRPr="00221BEE">
        <w:rPr>
          <w:rFonts w:ascii="Times New Roman" w:eastAsia="Arial" w:hAnsi="Times New Roman" w:cs="Times New Roman"/>
          <w:b/>
          <w:lang w:val="bs"/>
        </w:rPr>
        <w:t>Naziv Udruge:</w:t>
      </w:r>
      <w:r w:rsidRPr="00221BEE">
        <w:rPr>
          <w:rFonts w:ascii="Times New Roman" w:eastAsia="Arial" w:hAnsi="Times New Roman" w:cs="Times New Roman"/>
          <w:lang w:val="bs"/>
        </w:rPr>
        <w:t xml:space="preserve"> </w:t>
      </w:r>
    </w:p>
    <w:tbl>
      <w:tblPr>
        <w:tblStyle w:val="TableNormal"/>
        <w:tblW w:w="978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992"/>
        <w:gridCol w:w="992"/>
        <w:gridCol w:w="992"/>
      </w:tblGrid>
      <w:tr w:rsidR="00F748FD" w:rsidRPr="00EC25DD" w14:paraId="442909EF" w14:textId="77777777" w:rsidTr="00F748FD">
        <w:trPr>
          <w:trHeight w:val="628"/>
        </w:trPr>
        <w:tc>
          <w:tcPr>
            <w:tcW w:w="6805" w:type="dxa"/>
            <w:shd w:val="clear" w:color="auto" w:fill="DEEAF6"/>
          </w:tcPr>
          <w:p w14:paraId="080FA1ED" w14:textId="77777777" w:rsidR="00F748FD" w:rsidRPr="00EC25DD" w:rsidRDefault="00F748FD" w:rsidP="00221BEE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EC25DD">
              <w:rPr>
                <w:rFonts w:ascii="Times New Roman" w:hAnsi="Times New Roman" w:cs="Times New Roman"/>
                <w:b/>
                <w:sz w:val="24"/>
              </w:rPr>
              <w:t>Financijska i operativna sposobnost prijavitelja</w:t>
            </w:r>
          </w:p>
          <w:p w14:paraId="5AC3A716" w14:textId="77777777" w:rsidR="00F748FD" w:rsidRPr="00EC25DD" w:rsidRDefault="00F748FD" w:rsidP="00221BEE">
            <w:pPr>
              <w:pStyle w:val="TableParagraph"/>
              <w:ind w:left="830"/>
              <w:rPr>
                <w:rFonts w:ascii="Times New Roman" w:hAnsi="Times New Roman" w:cs="Times New Roman"/>
                <w:sz w:val="24"/>
              </w:rPr>
            </w:pPr>
            <w:r w:rsidRPr="00EC25DD">
              <w:rPr>
                <w:rFonts w:ascii="Times New Roman" w:hAnsi="Times New Roman" w:cs="Times New Roman"/>
                <w:sz w:val="24"/>
              </w:rPr>
              <w:t>Bodovi od 1 do 5</w:t>
            </w:r>
          </w:p>
        </w:tc>
        <w:tc>
          <w:tcPr>
            <w:tcW w:w="992" w:type="dxa"/>
            <w:shd w:val="clear" w:color="auto" w:fill="DEEAF6"/>
          </w:tcPr>
          <w:p w14:paraId="1EEDD45B" w14:textId="77777777" w:rsidR="00F748FD" w:rsidRPr="00EC25DD" w:rsidRDefault="00F748FD" w:rsidP="00F748FD">
            <w:pPr>
              <w:pStyle w:val="TableParagraph"/>
              <w:ind w:left="401" w:right="367" w:firstLine="88"/>
              <w:jc w:val="center"/>
              <w:rPr>
                <w:rFonts w:ascii="Times New Roman" w:hAnsi="Times New Roman" w:cs="Times New Roman"/>
              </w:rPr>
            </w:pPr>
            <w:r w:rsidRPr="00EC25DD">
              <w:rPr>
                <w:rFonts w:ascii="Times New Roman" w:hAnsi="Times New Roman" w:cs="Times New Roman"/>
              </w:rPr>
              <w:t>1</w:t>
            </w:r>
          </w:p>
          <w:p w14:paraId="24F866F9" w14:textId="77777777" w:rsidR="00F748FD" w:rsidRPr="00EC25DD" w:rsidRDefault="00F748FD" w:rsidP="00F748FD">
            <w:pPr>
              <w:pStyle w:val="TableParagraph"/>
              <w:ind w:left="401" w:right="367" w:firstLine="8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EEAF6"/>
          </w:tcPr>
          <w:p w14:paraId="689335F9" w14:textId="77777777" w:rsidR="00F748FD" w:rsidRPr="00EC25DD" w:rsidRDefault="00F748FD" w:rsidP="00F748FD">
            <w:pPr>
              <w:pStyle w:val="TableParagraph"/>
              <w:ind w:left="401" w:right="367" w:firstLine="88"/>
              <w:jc w:val="center"/>
              <w:rPr>
                <w:rFonts w:ascii="Times New Roman" w:hAnsi="Times New Roman" w:cs="Times New Roman"/>
                <w:sz w:val="24"/>
              </w:rPr>
            </w:pPr>
            <w:r w:rsidRPr="00EC25D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shd w:val="clear" w:color="auto" w:fill="DEEAF6"/>
          </w:tcPr>
          <w:p w14:paraId="728A714A" w14:textId="77777777" w:rsidR="00F748FD" w:rsidRPr="00EC25DD" w:rsidRDefault="00F748FD" w:rsidP="00F748FD">
            <w:pPr>
              <w:pStyle w:val="TableParagraph"/>
              <w:ind w:left="401" w:right="367" w:firstLine="88"/>
              <w:jc w:val="center"/>
              <w:rPr>
                <w:rFonts w:ascii="Times New Roman" w:hAnsi="Times New Roman" w:cs="Times New Roman"/>
                <w:sz w:val="24"/>
              </w:rPr>
            </w:pPr>
            <w:r w:rsidRPr="00EC25DD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F748FD" w:rsidRPr="00EC25DD" w14:paraId="54B85E86" w14:textId="77777777" w:rsidTr="00F748FD">
        <w:trPr>
          <w:trHeight w:val="642"/>
        </w:trPr>
        <w:tc>
          <w:tcPr>
            <w:tcW w:w="6805" w:type="dxa"/>
          </w:tcPr>
          <w:p w14:paraId="756EFEF2" w14:textId="77777777" w:rsidR="00F748FD" w:rsidRPr="00EC25DD" w:rsidRDefault="00F748FD">
            <w:pPr>
              <w:pStyle w:val="TableParagraph"/>
              <w:ind w:left="598" w:hanging="489"/>
              <w:rPr>
                <w:rFonts w:ascii="Times New Roman" w:hAnsi="Times New Roman" w:cs="Times New Roman"/>
                <w:sz w:val="24"/>
              </w:rPr>
            </w:pPr>
            <w:r w:rsidRPr="00EC25DD">
              <w:rPr>
                <w:rFonts w:ascii="Times New Roman" w:hAnsi="Times New Roman" w:cs="Times New Roman"/>
                <w:sz w:val="24"/>
              </w:rPr>
              <w:t>A.1. Podnositelj ima stabilne izvore financiranja (ostali proračuni, donacije, članarine)</w:t>
            </w:r>
          </w:p>
        </w:tc>
        <w:tc>
          <w:tcPr>
            <w:tcW w:w="992" w:type="dxa"/>
          </w:tcPr>
          <w:p w14:paraId="3E37840C" w14:textId="77777777" w:rsidR="00F748FD" w:rsidRPr="00EC25DD" w:rsidRDefault="00F748FD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14:paraId="72D19D31" w14:textId="77777777" w:rsidR="00F748FD" w:rsidRPr="00EC25DD" w:rsidRDefault="00F748FD" w:rsidP="00F748F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EC25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14:paraId="6E886306" w14:textId="77777777" w:rsidR="00F748FD" w:rsidRPr="00EC25DD" w:rsidRDefault="00F748FD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14:paraId="014BD1B3" w14:textId="77777777" w:rsidR="00F748FD" w:rsidRPr="00EC25DD" w:rsidRDefault="00F748FD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748FD" w:rsidRPr="00EC25DD" w14:paraId="4E323013" w14:textId="77777777" w:rsidTr="00F748FD">
        <w:trPr>
          <w:trHeight w:val="628"/>
        </w:trPr>
        <w:tc>
          <w:tcPr>
            <w:tcW w:w="6805" w:type="dxa"/>
          </w:tcPr>
          <w:p w14:paraId="400F11BF" w14:textId="77777777" w:rsidR="00F748FD" w:rsidRPr="00EC25DD" w:rsidRDefault="00F748FD" w:rsidP="00F748FD">
            <w:pPr>
              <w:pStyle w:val="TableParagraph"/>
              <w:spacing w:before="6"/>
              <w:ind w:left="110"/>
              <w:rPr>
                <w:rFonts w:ascii="Times New Roman" w:hAnsi="Times New Roman" w:cs="Times New Roman"/>
                <w:sz w:val="24"/>
              </w:rPr>
            </w:pPr>
            <w:r w:rsidRPr="00EC25DD">
              <w:rPr>
                <w:rFonts w:ascii="Times New Roman" w:hAnsi="Times New Roman" w:cs="Times New Roman"/>
                <w:sz w:val="24"/>
              </w:rPr>
              <w:t>A.2. Podnositelj ima dovoljno iskustva u upravljanju projektom</w:t>
            </w:r>
          </w:p>
          <w:p w14:paraId="1D28B43D" w14:textId="77777777" w:rsidR="00F748FD" w:rsidRPr="00EC25DD" w:rsidRDefault="00F748FD" w:rsidP="00F748FD">
            <w:pPr>
              <w:pStyle w:val="TableParagraph"/>
              <w:spacing w:before="0"/>
              <w:ind w:left="544"/>
              <w:rPr>
                <w:rFonts w:ascii="Times New Roman" w:hAnsi="Times New Roman" w:cs="Times New Roman"/>
                <w:sz w:val="24"/>
              </w:rPr>
            </w:pPr>
            <w:r w:rsidRPr="00EC25DD">
              <w:rPr>
                <w:rFonts w:ascii="Times New Roman" w:hAnsi="Times New Roman" w:cs="Times New Roman"/>
                <w:sz w:val="24"/>
              </w:rPr>
              <w:t>/programom, dovoljnu tehničku i upraviteljsku sposobnost?</w:t>
            </w:r>
          </w:p>
        </w:tc>
        <w:tc>
          <w:tcPr>
            <w:tcW w:w="992" w:type="dxa"/>
          </w:tcPr>
          <w:p w14:paraId="3D97588F" w14:textId="77777777" w:rsidR="00F748FD" w:rsidRPr="00EC25DD" w:rsidRDefault="00F748FD" w:rsidP="00F748FD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14:paraId="722D3BF7" w14:textId="77777777" w:rsidR="00F748FD" w:rsidRPr="00EC25DD" w:rsidRDefault="00F748FD" w:rsidP="00F748F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EC25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14:paraId="4C6260A6" w14:textId="77777777" w:rsidR="00F748FD" w:rsidRPr="00EC25DD" w:rsidRDefault="00F748FD" w:rsidP="00F748FD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14:paraId="7522AC20" w14:textId="77777777" w:rsidR="00F748FD" w:rsidRPr="00EC25DD" w:rsidRDefault="00F748FD" w:rsidP="00F748FD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748FD" w:rsidRPr="00EC25DD" w14:paraId="17EDCD73" w14:textId="77777777" w:rsidTr="00F748FD">
        <w:trPr>
          <w:trHeight w:val="321"/>
        </w:trPr>
        <w:tc>
          <w:tcPr>
            <w:tcW w:w="6805" w:type="dxa"/>
          </w:tcPr>
          <w:p w14:paraId="766B2AD5" w14:textId="77777777" w:rsidR="00F748FD" w:rsidRPr="00EC25DD" w:rsidRDefault="00F748FD">
            <w:pPr>
              <w:pStyle w:val="TableParagraph"/>
              <w:ind w:left="544"/>
              <w:rPr>
                <w:rFonts w:ascii="Times New Roman" w:hAnsi="Times New Roman" w:cs="Times New Roman"/>
                <w:sz w:val="24"/>
              </w:rPr>
            </w:pPr>
            <w:r w:rsidRPr="00EC25DD">
              <w:rPr>
                <w:rFonts w:ascii="Times New Roman" w:hAnsi="Times New Roman" w:cs="Times New Roman"/>
                <w:sz w:val="24"/>
              </w:rPr>
              <w:t>Ukupan broj bodova (maksimalan broj bodova je 10)</w:t>
            </w:r>
          </w:p>
        </w:tc>
        <w:tc>
          <w:tcPr>
            <w:tcW w:w="992" w:type="dxa"/>
          </w:tcPr>
          <w:p w14:paraId="085716BB" w14:textId="77777777" w:rsidR="00F748FD" w:rsidRPr="00EC25DD" w:rsidRDefault="00F748FD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100FC666" w14:textId="77777777" w:rsidR="00F748FD" w:rsidRPr="00EC25DD" w:rsidRDefault="00F748FD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483AEEF3" w14:textId="77777777" w:rsidR="00F748FD" w:rsidRPr="00EC25DD" w:rsidRDefault="00F748FD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8FD" w:rsidRPr="00EC25DD" w14:paraId="4DC23D06" w14:textId="77777777" w:rsidTr="00F748FD">
        <w:trPr>
          <w:trHeight w:val="628"/>
        </w:trPr>
        <w:tc>
          <w:tcPr>
            <w:tcW w:w="6805" w:type="dxa"/>
            <w:shd w:val="clear" w:color="auto" w:fill="DEEAF6"/>
          </w:tcPr>
          <w:p w14:paraId="18EF8135" w14:textId="77777777" w:rsidR="00F748FD" w:rsidRPr="00EC25DD" w:rsidRDefault="00F748FD" w:rsidP="00F748FD">
            <w:pPr>
              <w:pStyle w:val="TableParagraph"/>
              <w:numPr>
                <w:ilvl w:val="0"/>
                <w:numId w:val="1"/>
              </w:numPr>
              <w:spacing w:before="6"/>
              <w:rPr>
                <w:rFonts w:ascii="Times New Roman" w:hAnsi="Times New Roman" w:cs="Times New Roman"/>
                <w:b/>
                <w:sz w:val="24"/>
              </w:rPr>
            </w:pPr>
            <w:r w:rsidRPr="00EC25DD">
              <w:rPr>
                <w:rFonts w:ascii="Times New Roman" w:hAnsi="Times New Roman" w:cs="Times New Roman"/>
                <w:b/>
                <w:sz w:val="24"/>
              </w:rPr>
              <w:t>Relevantnost projekta/programa</w:t>
            </w:r>
          </w:p>
          <w:p w14:paraId="373C8C38" w14:textId="77777777" w:rsidR="00F748FD" w:rsidRPr="00EC25DD" w:rsidRDefault="00F748FD" w:rsidP="00F748FD">
            <w:pPr>
              <w:pStyle w:val="TableParagraph"/>
              <w:spacing w:before="6"/>
              <w:ind w:left="830"/>
              <w:rPr>
                <w:rFonts w:ascii="Times New Roman" w:hAnsi="Times New Roman" w:cs="Times New Roman"/>
                <w:sz w:val="24"/>
              </w:rPr>
            </w:pPr>
            <w:r w:rsidRPr="00EC25DD">
              <w:rPr>
                <w:rFonts w:ascii="Times New Roman" w:hAnsi="Times New Roman" w:cs="Times New Roman"/>
                <w:sz w:val="24"/>
              </w:rPr>
              <w:t>Bodovi od 1 do 5</w:t>
            </w:r>
          </w:p>
        </w:tc>
        <w:tc>
          <w:tcPr>
            <w:tcW w:w="992" w:type="dxa"/>
            <w:shd w:val="clear" w:color="auto" w:fill="DEEAF6"/>
          </w:tcPr>
          <w:p w14:paraId="28DC2280" w14:textId="77777777" w:rsidR="00F748FD" w:rsidRPr="00EC25DD" w:rsidRDefault="00F748FD" w:rsidP="00F748FD">
            <w:pPr>
              <w:pStyle w:val="TableParagraph"/>
              <w:spacing w:before="6"/>
              <w:ind w:left="401" w:right="367" w:firstLine="8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EEAF6"/>
          </w:tcPr>
          <w:p w14:paraId="20246065" w14:textId="77777777" w:rsidR="00F748FD" w:rsidRPr="00EC25DD" w:rsidRDefault="00F748FD">
            <w:pPr>
              <w:pStyle w:val="TableParagraph"/>
              <w:spacing w:before="6"/>
              <w:ind w:left="401" w:right="367" w:firstLine="8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  <w:shd w:val="clear" w:color="auto" w:fill="DEEAF6"/>
          </w:tcPr>
          <w:p w14:paraId="2E92B8A4" w14:textId="77777777" w:rsidR="00F748FD" w:rsidRPr="00EC25DD" w:rsidRDefault="00F748FD">
            <w:pPr>
              <w:pStyle w:val="TableParagraph"/>
              <w:spacing w:before="6"/>
              <w:ind w:left="401" w:right="367" w:firstLine="88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748FD" w:rsidRPr="00EC25DD" w14:paraId="322D879E" w14:textId="77777777" w:rsidTr="00F748FD">
        <w:trPr>
          <w:trHeight w:val="647"/>
        </w:trPr>
        <w:tc>
          <w:tcPr>
            <w:tcW w:w="6805" w:type="dxa"/>
          </w:tcPr>
          <w:p w14:paraId="2FABFA07" w14:textId="77777777" w:rsidR="00F748FD" w:rsidRPr="00EC25DD" w:rsidRDefault="00F748FD">
            <w:pPr>
              <w:pStyle w:val="TableParagraph"/>
              <w:ind w:left="544" w:right="310" w:hanging="435"/>
              <w:rPr>
                <w:rFonts w:ascii="Times New Roman" w:hAnsi="Times New Roman" w:cs="Times New Roman"/>
                <w:sz w:val="24"/>
              </w:rPr>
            </w:pPr>
            <w:r w:rsidRPr="00EC25DD">
              <w:rPr>
                <w:rFonts w:ascii="Times New Roman" w:hAnsi="Times New Roman" w:cs="Times New Roman"/>
                <w:sz w:val="24"/>
              </w:rPr>
              <w:t>B.1. Provedba programa/projekta će dovesti do zadovoljenja ciljeva iz Javnog poziva</w:t>
            </w:r>
          </w:p>
        </w:tc>
        <w:tc>
          <w:tcPr>
            <w:tcW w:w="992" w:type="dxa"/>
          </w:tcPr>
          <w:p w14:paraId="73A3B921" w14:textId="77777777" w:rsidR="00F748FD" w:rsidRPr="00EC25DD" w:rsidRDefault="00F748FD">
            <w:pPr>
              <w:pStyle w:val="TableParagraph"/>
              <w:ind w:left="57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6B0217FA" w14:textId="77777777" w:rsidR="00F748FD" w:rsidRPr="00EC25DD" w:rsidRDefault="00F748FD">
            <w:pPr>
              <w:pStyle w:val="TableParagraph"/>
              <w:ind w:left="57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4A5ECEBA" w14:textId="77777777" w:rsidR="00F748FD" w:rsidRPr="00EC25DD" w:rsidRDefault="00F748FD">
            <w:pPr>
              <w:pStyle w:val="TableParagraph"/>
              <w:ind w:left="57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8FD" w:rsidRPr="00EC25DD" w14:paraId="43EA4970" w14:textId="77777777" w:rsidTr="00F748FD">
        <w:trPr>
          <w:trHeight w:val="623"/>
        </w:trPr>
        <w:tc>
          <w:tcPr>
            <w:tcW w:w="6805" w:type="dxa"/>
          </w:tcPr>
          <w:p w14:paraId="17B88E45" w14:textId="77777777" w:rsidR="00F748FD" w:rsidRPr="00EC25DD" w:rsidRDefault="00F748FD">
            <w:pPr>
              <w:pStyle w:val="TableParagraph"/>
              <w:ind w:left="544" w:right="257" w:hanging="435"/>
              <w:rPr>
                <w:rFonts w:ascii="Times New Roman" w:hAnsi="Times New Roman" w:cs="Times New Roman"/>
                <w:sz w:val="24"/>
              </w:rPr>
            </w:pPr>
            <w:r w:rsidRPr="00EC25DD">
              <w:rPr>
                <w:rFonts w:ascii="Times New Roman" w:hAnsi="Times New Roman" w:cs="Times New Roman"/>
                <w:sz w:val="24"/>
              </w:rPr>
              <w:t>B.2. Jasno su definirani sudionici, njihove potrebe su jasno definirane i predloženi program bavi se tim potrebama</w:t>
            </w:r>
          </w:p>
        </w:tc>
        <w:tc>
          <w:tcPr>
            <w:tcW w:w="992" w:type="dxa"/>
          </w:tcPr>
          <w:p w14:paraId="1E36A6B0" w14:textId="77777777" w:rsidR="00F748FD" w:rsidRPr="00EC25DD" w:rsidRDefault="00F748FD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14:paraId="31A57B90" w14:textId="77777777" w:rsidR="00F748FD" w:rsidRPr="00EC25DD" w:rsidRDefault="00F748FD">
            <w:pPr>
              <w:pStyle w:val="TableParagraph"/>
              <w:tabs>
                <w:tab w:val="left" w:pos="917"/>
              </w:tabs>
              <w:spacing w:before="0"/>
              <w:ind w:left="5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3482240C" w14:textId="77777777" w:rsidR="00F748FD" w:rsidRPr="00EC25DD" w:rsidRDefault="00F748FD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14:paraId="7FADA6F0" w14:textId="77777777" w:rsidR="00F748FD" w:rsidRPr="00EC25DD" w:rsidRDefault="00F748FD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748FD" w:rsidRPr="00EC25DD" w14:paraId="225E96E7" w14:textId="77777777" w:rsidTr="00F748FD">
        <w:trPr>
          <w:trHeight w:val="377"/>
        </w:trPr>
        <w:tc>
          <w:tcPr>
            <w:tcW w:w="6805" w:type="dxa"/>
          </w:tcPr>
          <w:p w14:paraId="0E101818" w14:textId="77777777" w:rsidR="00F748FD" w:rsidRPr="00EC25DD" w:rsidRDefault="00F748FD">
            <w:pPr>
              <w:pStyle w:val="TableParagraph"/>
              <w:ind w:left="544"/>
              <w:rPr>
                <w:rFonts w:ascii="Times New Roman" w:hAnsi="Times New Roman" w:cs="Times New Roman"/>
                <w:sz w:val="24"/>
              </w:rPr>
            </w:pPr>
            <w:r w:rsidRPr="00EC25DD">
              <w:rPr>
                <w:rFonts w:ascii="Times New Roman" w:hAnsi="Times New Roman" w:cs="Times New Roman"/>
                <w:sz w:val="24"/>
              </w:rPr>
              <w:t>Ukupan broj bodova (maksimalan broj bodova je 10)</w:t>
            </w:r>
          </w:p>
        </w:tc>
        <w:tc>
          <w:tcPr>
            <w:tcW w:w="992" w:type="dxa"/>
          </w:tcPr>
          <w:p w14:paraId="1A79125C" w14:textId="77777777" w:rsidR="00F748FD" w:rsidRPr="00EC25DD" w:rsidRDefault="00F748FD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31C20B65" w14:textId="77777777" w:rsidR="00F748FD" w:rsidRPr="00EC25DD" w:rsidRDefault="00F748FD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7C3BEF77" w14:textId="77777777" w:rsidR="00F748FD" w:rsidRPr="00EC25DD" w:rsidRDefault="00F748FD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8FD" w:rsidRPr="00EC25DD" w14:paraId="2D0549DA" w14:textId="77777777" w:rsidTr="00F748FD">
        <w:trPr>
          <w:trHeight w:val="647"/>
        </w:trPr>
        <w:tc>
          <w:tcPr>
            <w:tcW w:w="6805" w:type="dxa"/>
            <w:shd w:val="clear" w:color="auto" w:fill="DEEAF6"/>
          </w:tcPr>
          <w:p w14:paraId="21CFDA56" w14:textId="77777777" w:rsidR="00F748FD" w:rsidRPr="00EC25DD" w:rsidRDefault="00F748FD" w:rsidP="00F748FD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EC25DD">
              <w:rPr>
                <w:rFonts w:ascii="Times New Roman" w:hAnsi="Times New Roman" w:cs="Times New Roman"/>
                <w:b/>
                <w:sz w:val="24"/>
              </w:rPr>
              <w:t>Odnos troškova i očekivanih rezultata</w:t>
            </w:r>
          </w:p>
          <w:p w14:paraId="3DF7D47B" w14:textId="77777777" w:rsidR="00F748FD" w:rsidRPr="00EC25DD" w:rsidRDefault="00F748FD" w:rsidP="00F748FD">
            <w:pPr>
              <w:pStyle w:val="TableParagraph"/>
              <w:ind w:left="830"/>
              <w:rPr>
                <w:rFonts w:ascii="Times New Roman" w:hAnsi="Times New Roman" w:cs="Times New Roman"/>
                <w:sz w:val="24"/>
              </w:rPr>
            </w:pPr>
            <w:r w:rsidRPr="00EC25DD">
              <w:rPr>
                <w:rFonts w:ascii="Times New Roman" w:hAnsi="Times New Roman" w:cs="Times New Roman"/>
                <w:sz w:val="24"/>
              </w:rPr>
              <w:t>Bodovi od 1 do 5</w:t>
            </w:r>
          </w:p>
        </w:tc>
        <w:tc>
          <w:tcPr>
            <w:tcW w:w="992" w:type="dxa"/>
            <w:shd w:val="clear" w:color="auto" w:fill="DEEAF6"/>
          </w:tcPr>
          <w:p w14:paraId="679F5836" w14:textId="77777777" w:rsidR="00F748FD" w:rsidRPr="00EC25DD" w:rsidRDefault="00F748FD" w:rsidP="00F748FD">
            <w:pPr>
              <w:pStyle w:val="TableParagraph"/>
              <w:ind w:left="401" w:right="367" w:firstLine="8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EEAF6"/>
          </w:tcPr>
          <w:p w14:paraId="6707EE2D" w14:textId="77777777" w:rsidR="00F748FD" w:rsidRPr="00EC25DD" w:rsidRDefault="00F748FD">
            <w:pPr>
              <w:pStyle w:val="TableParagraph"/>
              <w:ind w:left="401" w:right="367" w:firstLine="8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  <w:shd w:val="clear" w:color="auto" w:fill="DEEAF6"/>
          </w:tcPr>
          <w:p w14:paraId="36491707" w14:textId="77777777" w:rsidR="00F748FD" w:rsidRPr="00EC25DD" w:rsidRDefault="00F748FD">
            <w:pPr>
              <w:pStyle w:val="TableParagraph"/>
              <w:ind w:left="401" w:right="367" w:firstLine="88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748FD" w:rsidRPr="00EC25DD" w14:paraId="28CF4629" w14:textId="77777777" w:rsidTr="00F748FD">
        <w:trPr>
          <w:trHeight w:val="321"/>
        </w:trPr>
        <w:tc>
          <w:tcPr>
            <w:tcW w:w="6805" w:type="dxa"/>
          </w:tcPr>
          <w:p w14:paraId="3EEEEFA9" w14:textId="77777777" w:rsidR="00F748FD" w:rsidRPr="00EC25DD" w:rsidRDefault="00F748FD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</w:rPr>
            </w:pPr>
            <w:r w:rsidRPr="00EC25DD">
              <w:rPr>
                <w:rFonts w:ascii="Times New Roman" w:hAnsi="Times New Roman" w:cs="Times New Roman"/>
                <w:sz w:val="24"/>
              </w:rPr>
              <w:t xml:space="preserve">C.1. Troškovi u financijskom planu projekta/programa realno  </w:t>
            </w:r>
          </w:p>
          <w:p w14:paraId="6F6CFA76" w14:textId="77777777" w:rsidR="00F748FD" w:rsidRPr="00EC25DD" w:rsidRDefault="00F748FD" w:rsidP="00F748F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EC25DD">
              <w:rPr>
                <w:rFonts w:ascii="Times New Roman" w:hAnsi="Times New Roman" w:cs="Times New Roman"/>
                <w:sz w:val="24"/>
              </w:rPr>
              <w:t xml:space="preserve">          su iskazani</w:t>
            </w:r>
          </w:p>
        </w:tc>
        <w:tc>
          <w:tcPr>
            <w:tcW w:w="992" w:type="dxa"/>
          </w:tcPr>
          <w:p w14:paraId="42D1796D" w14:textId="77777777" w:rsidR="00F748FD" w:rsidRPr="00EC25DD" w:rsidRDefault="00F748FD">
            <w:pPr>
              <w:pStyle w:val="TableParagraph"/>
              <w:ind w:left="57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792C2E79" w14:textId="77777777" w:rsidR="00F748FD" w:rsidRPr="00EC25DD" w:rsidRDefault="00F748FD">
            <w:pPr>
              <w:pStyle w:val="TableParagraph"/>
              <w:ind w:left="57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2EFFDD08" w14:textId="77777777" w:rsidR="00F748FD" w:rsidRPr="00EC25DD" w:rsidRDefault="00F748FD">
            <w:pPr>
              <w:pStyle w:val="TableParagraph"/>
              <w:ind w:left="57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8FD" w:rsidRPr="00EC25DD" w14:paraId="5C023E4A" w14:textId="77777777" w:rsidTr="00F748FD">
        <w:trPr>
          <w:trHeight w:val="302"/>
        </w:trPr>
        <w:tc>
          <w:tcPr>
            <w:tcW w:w="6805" w:type="dxa"/>
          </w:tcPr>
          <w:p w14:paraId="32C36CF6" w14:textId="77777777" w:rsidR="00F748FD" w:rsidRPr="00EC25DD" w:rsidRDefault="00F748FD">
            <w:pPr>
              <w:pStyle w:val="TableParagraph"/>
              <w:spacing w:line="280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EC25DD">
              <w:rPr>
                <w:rFonts w:ascii="Times New Roman" w:hAnsi="Times New Roman" w:cs="Times New Roman"/>
                <w:sz w:val="24"/>
              </w:rPr>
              <w:t>C.2. Stavke proračuna povezane su s prijavljenim aktivnostima</w:t>
            </w:r>
          </w:p>
        </w:tc>
        <w:tc>
          <w:tcPr>
            <w:tcW w:w="992" w:type="dxa"/>
          </w:tcPr>
          <w:p w14:paraId="0E37D996" w14:textId="77777777" w:rsidR="00F748FD" w:rsidRPr="00EC25DD" w:rsidRDefault="00F748FD">
            <w:pPr>
              <w:pStyle w:val="TableParagraph"/>
              <w:spacing w:line="280" w:lineRule="exact"/>
              <w:ind w:left="57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0FA2F629" w14:textId="77777777" w:rsidR="00F748FD" w:rsidRPr="00EC25DD" w:rsidRDefault="00F748FD">
            <w:pPr>
              <w:pStyle w:val="TableParagraph"/>
              <w:spacing w:line="280" w:lineRule="exact"/>
              <w:ind w:left="57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79CA2BE1" w14:textId="77777777" w:rsidR="00F748FD" w:rsidRPr="00EC25DD" w:rsidRDefault="00F748FD">
            <w:pPr>
              <w:pStyle w:val="TableParagraph"/>
              <w:spacing w:line="280" w:lineRule="exact"/>
              <w:ind w:left="57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8FD" w:rsidRPr="00EC25DD" w14:paraId="0E0320A4" w14:textId="77777777" w:rsidTr="00F748FD">
        <w:trPr>
          <w:trHeight w:val="321"/>
        </w:trPr>
        <w:tc>
          <w:tcPr>
            <w:tcW w:w="6805" w:type="dxa"/>
          </w:tcPr>
          <w:p w14:paraId="5D1C77EB" w14:textId="77777777" w:rsidR="00F748FD" w:rsidRPr="00EC25DD" w:rsidRDefault="00F748FD">
            <w:pPr>
              <w:pStyle w:val="TableParagraph"/>
              <w:ind w:left="544"/>
              <w:rPr>
                <w:rFonts w:ascii="Times New Roman" w:hAnsi="Times New Roman" w:cs="Times New Roman"/>
                <w:sz w:val="24"/>
              </w:rPr>
            </w:pPr>
            <w:r w:rsidRPr="00EC25DD">
              <w:rPr>
                <w:rFonts w:ascii="Times New Roman" w:hAnsi="Times New Roman" w:cs="Times New Roman"/>
                <w:sz w:val="24"/>
              </w:rPr>
              <w:t>Ukupan broj bodova (maksimalan broj bodova je 10)</w:t>
            </w:r>
          </w:p>
        </w:tc>
        <w:tc>
          <w:tcPr>
            <w:tcW w:w="992" w:type="dxa"/>
          </w:tcPr>
          <w:p w14:paraId="283166D0" w14:textId="77777777" w:rsidR="00F748FD" w:rsidRPr="00EC25DD" w:rsidRDefault="00F748FD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0A41F762" w14:textId="77777777" w:rsidR="00F748FD" w:rsidRPr="00EC25DD" w:rsidRDefault="00F748FD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1FBC1876" w14:textId="77777777" w:rsidR="00F748FD" w:rsidRPr="00EC25DD" w:rsidRDefault="00F748FD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8FD" w:rsidRPr="00EC25DD" w14:paraId="421207AF" w14:textId="77777777" w:rsidTr="00F748FD">
        <w:trPr>
          <w:trHeight w:val="628"/>
        </w:trPr>
        <w:tc>
          <w:tcPr>
            <w:tcW w:w="6805" w:type="dxa"/>
            <w:shd w:val="clear" w:color="auto" w:fill="DEEAF6"/>
          </w:tcPr>
          <w:p w14:paraId="2907E8C7" w14:textId="77777777" w:rsidR="00F748FD" w:rsidRPr="00EC25DD" w:rsidRDefault="00F748FD" w:rsidP="00F748FD">
            <w:pPr>
              <w:pStyle w:val="TableParagraph"/>
              <w:numPr>
                <w:ilvl w:val="0"/>
                <w:numId w:val="1"/>
              </w:numPr>
              <w:spacing w:before="0"/>
              <w:rPr>
                <w:rFonts w:ascii="Times New Roman" w:hAnsi="Times New Roman" w:cs="Times New Roman"/>
                <w:b/>
                <w:sz w:val="24"/>
              </w:rPr>
            </w:pPr>
            <w:r w:rsidRPr="00EC25DD">
              <w:rPr>
                <w:rFonts w:ascii="Times New Roman" w:hAnsi="Times New Roman" w:cs="Times New Roman"/>
                <w:b/>
                <w:sz w:val="24"/>
              </w:rPr>
              <w:t>Utjecaj na razvoj lokalne zajednice</w:t>
            </w:r>
          </w:p>
          <w:p w14:paraId="2F79F2C9" w14:textId="77777777" w:rsidR="00F748FD" w:rsidRPr="00EC25DD" w:rsidRDefault="00F748FD" w:rsidP="00F748FD">
            <w:pPr>
              <w:pStyle w:val="TableParagraph"/>
              <w:spacing w:before="0"/>
              <w:ind w:left="830"/>
              <w:rPr>
                <w:rFonts w:ascii="Times New Roman" w:hAnsi="Times New Roman" w:cs="Times New Roman"/>
                <w:sz w:val="24"/>
              </w:rPr>
            </w:pPr>
            <w:r w:rsidRPr="00EC25DD">
              <w:rPr>
                <w:rFonts w:ascii="Times New Roman" w:hAnsi="Times New Roman" w:cs="Times New Roman"/>
                <w:sz w:val="24"/>
              </w:rPr>
              <w:t>Bodovi od 1 do 5</w:t>
            </w:r>
          </w:p>
        </w:tc>
        <w:tc>
          <w:tcPr>
            <w:tcW w:w="992" w:type="dxa"/>
            <w:shd w:val="clear" w:color="auto" w:fill="DEEAF6"/>
          </w:tcPr>
          <w:p w14:paraId="7463D059" w14:textId="77777777" w:rsidR="00F748FD" w:rsidRPr="00EC25DD" w:rsidRDefault="00F748FD" w:rsidP="00F748FD">
            <w:pPr>
              <w:pStyle w:val="TableParagraph"/>
              <w:ind w:left="401" w:right="367" w:firstLine="8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EEAF6"/>
          </w:tcPr>
          <w:p w14:paraId="343CE38A" w14:textId="77777777" w:rsidR="00F748FD" w:rsidRPr="00EC25DD" w:rsidRDefault="00F748FD">
            <w:pPr>
              <w:pStyle w:val="TableParagraph"/>
              <w:ind w:left="401" w:right="367" w:firstLine="8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  <w:shd w:val="clear" w:color="auto" w:fill="DEEAF6"/>
          </w:tcPr>
          <w:p w14:paraId="1EF1ECB1" w14:textId="77777777" w:rsidR="00F748FD" w:rsidRPr="00EC25DD" w:rsidRDefault="00F748FD">
            <w:pPr>
              <w:pStyle w:val="TableParagraph"/>
              <w:ind w:left="401" w:right="367" w:firstLine="88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748FD" w:rsidRPr="00EC25DD" w14:paraId="643518DF" w14:textId="77777777" w:rsidTr="00F748FD">
        <w:trPr>
          <w:trHeight w:val="585"/>
        </w:trPr>
        <w:tc>
          <w:tcPr>
            <w:tcW w:w="6805" w:type="dxa"/>
          </w:tcPr>
          <w:p w14:paraId="48BDA60E" w14:textId="77777777" w:rsidR="00F748FD" w:rsidRPr="00EC25DD" w:rsidRDefault="00F748FD" w:rsidP="00F748FD">
            <w:pPr>
              <w:pStyle w:val="TableParagraph"/>
              <w:spacing w:line="290" w:lineRule="atLeast"/>
              <w:ind w:left="544" w:right="367" w:hanging="435"/>
              <w:rPr>
                <w:rFonts w:ascii="Times New Roman" w:hAnsi="Times New Roman" w:cs="Times New Roman"/>
                <w:sz w:val="24"/>
              </w:rPr>
            </w:pPr>
            <w:r w:rsidRPr="00EC25DD">
              <w:rPr>
                <w:rFonts w:ascii="Times New Roman" w:hAnsi="Times New Roman" w:cs="Times New Roman"/>
                <w:sz w:val="24"/>
              </w:rPr>
              <w:t>D.1. Program je usmjeren na zadovoljenje potreba stanovnika općine Brestovac</w:t>
            </w:r>
          </w:p>
        </w:tc>
        <w:tc>
          <w:tcPr>
            <w:tcW w:w="992" w:type="dxa"/>
          </w:tcPr>
          <w:p w14:paraId="2E984CFD" w14:textId="77777777" w:rsidR="00F748FD" w:rsidRPr="00EC25DD" w:rsidRDefault="00F748FD">
            <w:pPr>
              <w:pStyle w:val="TableParagraph"/>
              <w:ind w:left="57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23CE60F3" w14:textId="77777777" w:rsidR="00F748FD" w:rsidRPr="00EC25DD" w:rsidRDefault="00F748FD">
            <w:pPr>
              <w:pStyle w:val="TableParagraph"/>
              <w:ind w:left="57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3F6A185A" w14:textId="77777777" w:rsidR="00F748FD" w:rsidRPr="00EC25DD" w:rsidRDefault="00F748FD">
            <w:pPr>
              <w:pStyle w:val="TableParagraph"/>
              <w:ind w:left="57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8FD" w:rsidRPr="00EC25DD" w14:paraId="4A651700" w14:textId="77777777" w:rsidTr="00F748FD">
        <w:trPr>
          <w:trHeight w:val="304"/>
        </w:trPr>
        <w:tc>
          <w:tcPr>
            <w:tcW w:w="6805" w:type="dxa"/>
          </w:tcPr>
          <w:p w14:paraId="64081D98" w14:textId="77777777" w:rsidR="00F748FD" w:rsidRPr="00EC25DD" w:rsidRDefault="00F748FD">
            <w:pPr>
              <w:pStyle w:val="TableParagraph"/>
              <w:spacing w:before="0" w:line="285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EC25DD">
              <w:rPr>
                <w:rFonts w:ascii="Times New Roman" w:hAnsi="Times New Roman" w:cs="Times New Roman"/>
                <w:sz w:val="24"/>
              </w:rPr>
              <w:t>D.2. Program uključuje i rad s djecom i mladima</w:t>
            </w:r>
          </w:p>
        </w:tc>
        <w:tc>
          <w:tcPr>
            <w:tcW w:w="992" w:type="dxa"/>
          </w:tcPr>
          <w:p w14:paraId="2664305B" w14:textId="77777777" w:rsidR="00F748FD" w:rsidRPr="00EC25DD" w:rsidRDefault="00F748FD">
            <w:pPr>
              <w:pStyle w:val="TableParagraph"/>
              <w:spacing w:before="0" w:line="285" w:lineRule="exact"/>
              <w:ind w:left="57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6C9FC841" w14:textId="77777777" w:rsidR="00F748FD" w:rsidRPr="00EC25DD" w:rsidRDefault="00F748FD">
            <w:pPr>
              <w:pStyle w:val="TableParagraph"/>
              <w:spacing w:before="0" w:line="285" w:lineRule="exact"/>
              <w:ind w:left="57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48D26477" w14:textId="77777777" w:rsidR="00F748FD" w:rsidRPr="00EC25DD" w:rsidRDefault="00F748FD">
            <w:pPr>
              <w:pStyle w:val="TableParagraph"/>
              <w:spacing w:before="0" w:line="285" w:lineRule="exact"/>
              <w:ind w:left="57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8FD" w:rsidRPr="00EC25DD" w14:paraId="4D9E89C9" w14:textId="77777777" w:rsidTr="00F748FD">
        <w:trPr>
          <w:trHeight w:val="321"/>
        </w:trPr>
        <w:tc>
          <w:tcPr>
            <w:tcW w:w="6805" w:type="dxa"/>
          </w:tcPr>
          <w:p w14:paraId="233038D0" w14:textId="77777777" w:rsidR="00F748FD" w:rsidRPr="00EC25DD" w:rsidRDefault="00F748FD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</w:rPr>
            </w:pPr>
            <w:r w:rsidRPr="00EC25DD">
              <w:rPr>
                <w:rFonts w:ascii="Times New Roman" w:hAnsi="Times New Roman" w:cs="Times New Roman"/>
                <w:sz w:val="24"/>
              </w:rPr>
              <w:t>D.3. Prijavitelj ima kontinuiran rad u lokalnoj zajednici</w:t>
            </w:r>
          </w:p>
        </w:tc>
        <w:tc>
          <w:tcPr>
            <w:tcW w:w="992" w:type="dxa"/>
          </w:tcPr>
          <w:p w14:paraId="0C0046ED" w14:textId="77777777" w:rsidR="00F748FD" w:rsidRPr="00EC25DD" w:rsidRDefault="00F748FD">
            <w:pPr>
              <w:pStyle w:val="TableParagraph"/>
              <w:ind w:left="57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01ADB0E4" w14:textId="77777777" w:rsidR="00F748FD" w:rsidRPr="00EC25DD" w:rsidRDefault="00F748FD">
            <w:pPr>
              <w:pStyle w:val="TableParagraph"/>
              <w:ind w:left="57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7F67D68B" w14:textId="77777777" w:rsidR="00F748FD" w:rsidRPr="00EC25DD" w:rsidRDefault="00F748FD">
            <w:pPr>
              <w:pStyle w:val="TableParagraph"/>
              <w:ind w:left="57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8FD" w:rsidRPr="00EC25DD" w14:paraId="27893C81" w14:textId="77777777" w:rsidTr="00F748FD">
        <w:trPr>
          <w:trHeight w:val="301"/>
        </w:trPr>
        <w:tc>
          <w:tcPr>
            <w:tcW w:w="6805" w:type="dxa"/>
          </w:tcPr>
          <w:p w14:paraId="5618B52A" w14:textId="77777777" w:rsidR="00F748FD" w:rsidRPr="00EC25DD" w:rsidRDefault="00F748FD">
            <w:pPr>
              <w:pStyle w:val="TableParagraph"/>
              <w:spacing w:line="280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EC25DD">
              <w:rPr>
                <w:rFonts w:ascii="Times New Roman" w:hAnsi="Times New Roman" w:cs="Times New Roman"/>
                <w:sz w:val="24"/>
              </w:rPr>
              <w:t>D.4. S radom prijavitelja je upoznata lokalna zajednica</w:t>
            </w:r>
          </w:p>
        </w:tc>
        <w:tc>
          <w:tcPr>
            <w:tcW w:w="992" w:type="dxa"/>
          </w:tcPr>
          <w:p w14:paraId="0CEB0199" w14:textId="77777777" w:rsidR="00F748FD" w:rsidRPr="00EC25DD" w:rsidRDefault="00F748FD">
            <w:pPr>
              <w:pStyle w:val="TableParagraph"/>
              <w:spacing w:line="280" w:lineRule="exact"/>
              <w:ind w:left="57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2EA90F4B" w14:textId="77777777" w:rsidR="00F748FD" w:rsidRPr="00EC25DD" w:rsidRDefault="00F748FD">
            <w:pPr>
              <w:pStyle w:val="TableParagraph"/>
              <w:spacing w:line="280" w:lineRule="exact"/>
              <w:ind w:left="57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26BC7961" w14:textId="77777777" w:rsidR="00F748FD" w:rsidRPr="00EC25DD" w:rsidRDefault="00F748FD">
            <w:pPr>
              <w:pStyle w:val="TableParagraph"/>
              <w:spacing w:line="280" w:lineRule="exact"/>
              <w:ind w:left="57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8FD" w:rsidRPr="00EC25DD" w14:paraId="32C901F4" w14:textId="77777777" w:rsidTr="00F748FD">
        <w:trPr>
          <w:trHeight w:val="321"/>
        </w:trPr>
        <w:tc>
          <w:tcPr>
            <w:tcW w:w="6805" w:type="dxa"/>
          </w:tcPr>
          <w:p w14:paraId="56E2F887" w14:textId="77777777" w:rsidR="00F748FD" w:rsidRPr="00EC25DD" w:rsidRDefault="00F748FD" w:rsidP="00F748FD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</w:rPr>
            </w:pPr>
            <w:r w:rsidRPr="00EC25DD">
              <w:rPr>
                <w:rFonts w:ascii="Times New Roman" w:hAnsi="Times New Roman" w:cs="Times New Roman"/>
                <w:sz w:val="24"/>
              </w:rPr>
              <w:t>D.5. Programom se promovira Općina Brestovac</w:t>
            </w:r>
          </w:p>
        </w:tc>
        <w:tc>
          <w:tcPr>
            <w:tcW w:w="992" w:type="dxa"/>
          </w:tcPr>
          <w:p w14:paraId="5C6540D0" w14:textId="77777777" w:rsidR="00F748FD" w:rsidRPr="00EC25DD" w:rsidRDefault="00F748FD">
            <w:pPr>
              <w:pStyle w:val="TableParagraph"/>
              <w:ind w:left="57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33744960" w14:textId="77777777" w:rsidR="00F748FD" w:rsidRPr="00EC25DD" w:rsidRDefault="00F748FD">
            <w:pPr>
              <w:pStyle w:val="TableParagraph"/>
              <w:ind w:left="57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0F2FAB3D" w14:textId="77777777" w:rsidR="00F748FD" w:rsidRPr="00EC25DD" w:rsidRDefault="00F748FD">
            <w:pPr>
              <w:pStyle w:val="TableParagraph"/>
              <w:ind w:left="57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8FD" w:rsidRPr="00EC25DD" w14:paraId="30A374C8" w14:textId="77777777" w:rsidTr="00F748FD">
        <w:trPr>
          <w:trHeight w:val="321"/>
        </w:trPr>
        <w:tc>
          <w:tcPr>
            <w:tcW w:w="6805" w:type="dxa"/>
          </w:tcPr>
          <w:p w14:paraId="645CA95B" w14:textId="77777777" w:rsidR="00F748FD" w:rsidRPr="00EC25DD" w:rsidRDefault="00F748FD">
            <w:pPr>
              <w:pStyle w:val="TableParagraph"/>
              <w:ind w:left="544"/>
              <w:rPr>
                <w:rFonts w:ascii="Times New Roman" w:hAnsi="Times New Roman" w:cs="Times New Roman"/>
                <w:sz w:val="24"/>
              </w:rPr>
            </w:pPr>
            <w:r w:rsidRPr="00EC25DD">
              <w:rPr>
                <w:rFonts w:ascii="Times New Roman" w:hAnsi="Times New Roman" w:cs="Times New Roman"/>
                <w:sz w:val="24"/>
              </w:rPr>
              <w:t>Ukupan broj bodova(maksimalan broj je 25)</w:t>
            </w:r>
          </w:p>
        </w:tc>
        <w:tc>
          <w:tcPr>
            <w:tcW w:w="992" w:type="dxa"/>
          </w:tcPr>
          <w:p w14:paraId="51D9FF58" w14:textId="77777777" w:rsidR="00F748FD" w:rsidRPr="00EC25DD" w:rsidRDefault="00F748FD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3325B367" w14:textId="77777777" w:rsidR="00F748FD" w:rsidRPr="00EC25DD" w:rsidRDefault="00F748FD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4860477D" w14:textId="77777777" w:rsidR="00F748FD" w:rsidRPr="00EC25DD" w:rsidRDefault="00F748FD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8FD" w:rsidRPr="00EC25DD" w14:paraId="083EACA0" w14:textId="77777777" w:rsidTr="00F748FD">
        <w:trPr>
          <w:trHeight w:val="301"/>
        </w:trPr>
        <w:tc>
          <w:tcPr>
            <w:tcW w:w="6805" w:type="dxa"/>
            <w:shd w:val="clear" w:color="auto" w:fill="F4B083"/>
          </w:tcPr>
          <w:p w14:paraId="09C3E57D" w14:textId="77777777" w:rsidR="00F748FD" w:rsidRPr="00EC25DD" w:rsidRDefault="00F748FD">
            <w:pPr>
              <w:pStyle w:val="TableParagraph"/>
              <w:spacing w:line="280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EC25DD">
              <w:rPr>
                <w:rFonts w:ascii="Times New Roman" w:hAnsi="Times New Roman" w:cs="Times New Roman"/>
                <w:b/>
                <w:sz w:val="24"/>
              </w:rPr>
              <w:t>SVEUKUPAN BROJ BODOVA PO PRIJAVITELJU:</w:t>
            </w:r>
          </w:p>
        </w:tc>
        <w:tc>
          <w:tcPr>
            <w:tcW w:w="992" w:type="dxa"/>
            <w:shd w:val="clear" w:color="auto" w:fill="F4B083"/>
          </w:tcPr>
          <w:p w14:paraId="3B47B52B" w14:textId="77777777" w:rsidR="00F748FD" w:rsidRPr="00EC25DD" w:rsidRDefault="00F748F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4B083"/>
          </w:tcPr>
          <w:p w14:paraId="48FDF468" w14:textId="77777777" w:rsidR="00F748FD" w:rsidRPr="00EC25DD" w:rsidRDefault="00F748F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4B083"/>
          </w:tcPr>
          <w:p w14:paraId="5196260D" w14:textId="77777777" w:rsidR="00F748FD" w:rsidRPr="00EC25DD" w:rsidRDefault="00F748F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</w:tbl>
    <w:p w14:paraId="677118D1" w14:textId="77777777" w:rsidR="0082408C" w:rsidRPr="00EC25DD" w:rsidRDefault="0082408C">
      <w:pPr>
        <w:rPr>
          <w:rFonts w:ascii="Times New Roman" w:hAnsi="Times New Roman" w:cs="Times New Roman"/>
        </w:rPr>
      </w:pPr>
    </w:p>
    <w:p w14:paraId="4338F4C3" w14:textId="77777777" w:rsidR="00221BEE" w:rsidRPr="00EC25DD" w:rsidRDefault="00221BEE" w:rsidP="00221BEE">
      <w:pPr>
        <w:rPr>
          <w:rFonts w:ascii="Times New Roman" w:hAnsi="Times New Roman" w:cs="Times New Roman"/>
        </w:rPr>
      </w:pPr>
    </w:p>
    <w:sectPr w:rsidR="00221BEE" w:rsidRPr="00EC25DD">
      <w:type w:val="continuous"/>
      <w:pgSz w:w="11900" w:h="16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37A72"/>
    <w:multiLevelType w:val="hybridMultilevel"/>
    <w:tmpl w:val="F1140C40"/>
    <w:lvl w:ilvl="0" w:tplc="2A20553A">
      <w:start w:val="1"/>
      <w:numFmt w:val="upperLetter"/>
      <w:lvlText w:val="%1."/>
      <w:lvlJc w:val="left"/>
      <w:pPr>
        <w:ind w:left="8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0" w:hanging="360"/>
      </w:pPr>
    </w:lvl>
    <w:lvl w:ilvl="2" w:tplc="041A001B" w:tentative="1">
      <w:start w:val="1"/>
      <w:numFmt w:val="lowerRoman"/>
      <w:lvlText w:val="%3."/>
      <w:lvlJc w:val="right"/>
      <w:pPr>
        <w:ind w:left="2270" w:hanging="180"/>
      </w:pPr>
    </w:lvl>
    <w:lvl w:ilvl="3" w:tplc="041A000F" w:tentative="1">
      <w:start w:val="1"/>
      <w:numFmt w:val="decimal"/>
      <w:lvlText w:val="%4."/>
      <w:lvlJc w:val="left"/>
      <w:pPr>
        <w:ind w:left="2990" w:hanging="360"/>
      </w:pPr>
    </w:lvl>
    <w:lvl w:ilvl="4" w:tplc="041A0019" w:tentative="1">
      <w:start w:val="1"/>
      <w:numFmt w:val="lowerLetter"/>
      <w:lvlText w:val="%5."/>
      <w:lvlJc w:val="left"/>
      <w:pPr>
        <w:ind w:left="3710" w:hanging="360"/>
      </w:pPr>
    </w:lvl>
    <w:lvl w:ilvl="5" w:tplc="041A001B" w:tentative="1">
      <w:start w:val="1"/>
      <w:numFmt w:val="lowerRoman"/>
      <w:lvlText w:val="%6."/>
      <w:lvlJc w:val="right"/>
      <w:pPr>
        <w:ind w:left="4430" w:hanging="180"/>
      </w:pPr>
    </w:lvl>
    <w:lvl w:ilvl="6" w:tplc="041A000F" w:tentative="1">
      <w:start w:val="1"/>
      <w:numFmt w:val="decimal"/>
      <w:lvlText w:val="%7."/>
      <w:lvlJc w:val="left"/>
      <w:pPr>
        <w:ind w:left="5150" w:hanging="360"/>
      </w:pPr>
    </w:lvl>
    <w:lvl w:ilvl="7" w:tplc="041A0019" w:tentative="1">
      <w:start w:val="1"/>
      <w:numFmt w:val="lowerLetter"/>
      <w:lvlText w:val="%8."/>
      <w:lvlJc w:val="left"/>
      <w:pPr>
        <w:ind w:left="5870" w:hanging="360"/>
      </w:pPr>
    </w:lvl>
    <w:lvl w:ilvl="8" w:tplc="041A001B" w:tentative="1">
      <w:start w:val="1"/>
      <w:numFmt w:val="lowerRoman"/>
      <w:lvlText w:val="%9."/>
      <w:lvlJc w:val="right"/>
      <w:pPr>
        <w:ind w:left="6590" w:hanging="180"/>
      </w:pPr>
    </w:lvl>
  </w:abstractNum>
  <w:num w:numId="1" w16cid:durableId="2107265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AC7"/>
    <w:rsid w:val="00094878"/>
    <w:rsid w:val="000C0BD0"/>
    <w:rsid w:val="0017281B"/>
    <w:rsid w:val="00221BEE"/>
    <w:rsid w:val="007B141A"/>
    <w:rsid w:val="0082408C"/>
    <w:rsid w:val="00833AC7"/>
    <w:rsid w:val="00A54AA0"/>
    <w:rsid w:val="00AB729B"/>
    <w:rsid w:val="00AD13C5"/>
    <w:rsid w:val="00C82E9C"/>
    <w:rsid w:val="00D93B99"/>
    <w:rsid w:val="00E242B2"/>
    <w:rsid w:val="00EC25DD"/>
    <w:rsid w:val="00F748FD"/>
    <w:rsid w:val="00FE1742"/>
    <w:rsid w:val="00FF061F"/>
    <w:rsid w:val="00FF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E301C"/>
  <w15:docId w15:val="{6EF9D9DA-3C38-4954-ACCA-D974B1C7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11"/>
      <w:ind w:hanging="2265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82E9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2E9C"/>
    <w:rPr>
      <w:rFonts w:ascii="Segoe UI" w:eastAsia="Carlito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Zdravko Mandić</cp:lastModifiedBy>
  <cp:revision>3</cp:revision>
  <cp:lastPrinted>2021-02-18T08:09:00Z</cp:lastPrinted>
  <dcterms:created xsi:type="dcterms:W3CDTF">2026-01-02T09:34:00Z</dcterms:created>
  <dcterms:modified xsi:type="dcterms:W3CDTF">2026-01-02T09:34:00Z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Word</vt:lpwstr>
  </property>
  <property fmtid="{D5CDD505-2E9C-101B-9397-08002B2CF9AE}" pid="4" name="LastSaved">
    <vt:filetime>2021-02-18T00:00:00Z</vt:filetime>
  </property>
</Properties>
</file>